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听海-青岛烟台威海蓬莱双高5日行程单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SK1753241696eS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住宿随心
                <w:br/>
                ●  全程2晚晚网评4钻酒店，1晚网评5钻酒店，升级一晚私属沙滩5钻酒店客房。
                <w:br/>
                出行便捷，充分满足大家温馨的旅途生活。
                <w:br/>
                特备赠送
                <w:br/>
                ● 独家赠送大自然的恩赐【风情园赶海捉小蟹、挖蛤蜊】
                <w:br/>
                ● 独家赠送无人机航拍，送你一份旅途的精彩瞬间
                <w:br/>
                ● 特别安排【沙滩糖潮·精选缤纷下午茶】在沙滩享受精致甜品，配上一杯多巴胺清爽饮品。绝对是味蕾的极致享受。
                <w:br/>
                行程亮点：
                <w:br/>
                半岛经典三大AAAAA级景区全含！每城必游！绝对让您不虚此行！
                <w:br/>
                ● AAAAA【海上仙山第一——崂山仰口风景区】         ● AAAAA【蓬莱仙境——八仙渡海风景区】
                <w:br/>
                ● AAAAA【孩子最爱——神游海洋风景区】
                <w:br/>
                在这里，边游玩，边生活，边挑战，有欢笑，有刺激，呈现优秀品质，感受别样风采。
                <w:br/>
                ● 打破传统海洋牧场走马观花的形式，最优的海洋牧场体验开始啦~【海洋牧场出海捕捞+逗河豚+拔笼体验】
                <w:br/>
                ● 半岛地标打卡全含【栈桥】【五四广场】【幸福门】【八仙广场】
                <w:br/>
                ● 半岛网红打卡地【嗨逛·青岛文艺老城区】
                <w:br/>
                ● 嗨玩【东浦湾浴场】爆款小吃街【威海韩乐坊】
                <w:br/>
                <w:br/>
                舌尖上的美食
                <w:br/>
                ●  美食升级，安排网红餐厅用餐，避开嘈杂环境差的团队餐厅，满足小伙伴们的味蕾需求。
                <w:br/>
                【豪华海景海鲜自助】【独家精美鲍鱼鲜味宴】【云雾缥缈八仙宴】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北京--青岛
                <w:br/>
              </w:t>
            </w:r>
          </w:p>
          <w:p>
            <w:pPr>
              <w:pStyle w:val="indent"/>
            </w:pPr>
            <w:r>
              <w:rPr>
                <w:rFonts w:ascii="微软雅黑" w:hAnsi="微软雅黑" w:eastAsia="微软雅黑" w:cs="微软雅黑"/>
                <w:color w:val="000000"/>
                <w:sz w:val="20"/>
                <w:szCs w:val="20"/>
              </w:rPr>
              <w:t xml:space="preserve">
                北京乘高铁前往青岛，参考车次G201(07：11--10：38)G1061(07：34--11：46)G203(08：08--11：40)G1063(09：28--14：19)G1065(10：32--15：10)G207(12：26--15：59)G1069(12：31--17：50)G1071(13：14--18：17)G1073(13：42--18：47)G209(14：45--18：33)G1075(15：38--20：37)G1077(16：49--21：39)G1079(17：23--22：24)G213(19：44--23：05)实际车次以出票为准
                <w:br/>
                此天可根据客人抵达青岛的时间合理安排自己的行程。
                <w:br/>
                ：
                <w:br/>
                1. 我社提供24小时（接站）服务，接机无导游，仅有司机。工作人员会在您出发前一天与您确定相关事宜、导游员会在您抵达当晚19点前与您约定次日出发时间，请您务必保持手机通畅！如逾时未取得联系，请您主动拨打我社提供的应急电话。
                <w:br/>
                2. 抵达酒店后，请您自行到前台报名字办理入住手续，按规定入住时间为中午12点以后，旅游旺季还将适度延后，敬请知晓。  
                <w:br/>
                3. 家中出发前请确认好携带有效身份证原件，上下高铁时请携带好贵重物品
                <w:br/>
                4. 因为落地散客产品，客人抵达青岛时间参差不齐，可能需要稍等片刻，半小时内协调接站！感谢理解！
                <w:br/>
                5. 友情提示：青岛住宿一般不在市区 都是在城阳区或者胶东机场周边，为了方便全天接站，请理解，但是不要担心哦，第二天导游会带领你进市区，精华景区不会错过哦，小小不周请见谅！！
                <w:br/>
                <w:br/>
                倾情推荐：
                <w:br/>
                客人入住酒店后可自行前往青岛城阳商圈
                <w:br/>
                万达商场：大型购物商场，吃游购一体，一站式轻松体验
                <w:br/>
                万象汇商场：大型购物商场，吃游购一体，一站式轻松体验
                <w:br/>
                利群、家佳源购物中心：购物超市，满足你的生活所需
                <w:br/>
                城阳小吃夜市：特色美食街，逛吃青岛美食
                <w:br/>
                交通：高铁+接站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早餐后，开启新一天的嗨玩旅程！
                <w:br/>
                【栈桥】（游览约30分钟）栈桥建于清光绪年间（1892年）已有百年历史，栈桥曾是青岛早期的军事专用人工码头，如今被视为青岛的象征。栈桥尽头的回澜阁，则是青岛近代历史的见证。栈桥湾海鸥翔集，人与动物和谐相处，这是属于青岛人独有的“鸥遇”。
                <w:br/>
                【上街里·逛春天+文艺街道citywalk】史上最大的春天旅行艺术开始啦！有态度的市集与标语，有特色的城市老建筑，置身其中，有上海武康路的既视感，最近流行citywalk ，让我们文艺街走起！看看这青岛老城区和新时尚的融合与碰撞。转角遇大片，燃爆朋友圈！我在老城区时尚圈等你！
                <w:br/>
                【圣弥厄尔大教堂】外景+【波螺油子马路】（游览约20分钟）教堂始建于1932年，圣光下仰头皆是灿烂辉煌，玫瑰窗锥形塔尖，圣洁感拉满的教堂，哥特式和罗马式建筑风格的相容，那种不食烟火的氛围感油然而生，这里是摄影爱好者的天堂！
                <w:br/>
                【五四广场·奥帆中心】（游览约40分钟）打卡新城地标广场，观看全国单体雕塑之最——“五月的风”。
                <w:br/>
                奥帆中心奥运帆船比赛举办地，港湾中停满的帆船颇为壮观，也是欣赏日落的好地方，傍晚时分，夕阳洒在帆船大海，背靠海堤合影，分分钟制霸朋友圈。
                <w:br/>
                中餐特别安排【豪华海景海鲜自助】鲜活的海鲜畅吃菜单里的“流量担当”，特色热菜、凉菜品档让人挪不开眼，各式现切新鲜水果，人气款霸气来“踢馆”！
                <w:br/>
                【5A·崂山仰口风景区】（游览约1.5小时；索道请根据自身情况自理）崂山仰口线是风景最优美惬意的一
                <w:br/>
                条线，位于崂山东北部，有许多奇峰异石，包括狮子峰、仙桃石、寿子峰等知名景观，还有盘旋曲折的米田东，山海相间，怪石林立，这里也是远眺黄海海岸美景和观日出的好地方。
                <w:br/>
                车赴度假天堂海阳（车程约1.5小时）
                <w:br/>
                此晚入住私属沙滩豪华五星海边酒店，出么即是万米海滩。晚餐自理入住酒店。
                <w:br/>
                交通：当地旅游车
                <w:br/>
                景点：青岛市区  崂山仰口
                <w:br/>
                购物点：车售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午餐：中餐海鲜自助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早餐后，开启新一天的嗨玩旅程！
                <w:br/>
                畅玩海边嗨爆度假好时光正式开启，许你一夏清凉
                <w:br/>
                牧场出海捕捞一坐拥一线网红沙滩 → 赶海挖蛤蜊 → 捉小蟹 → 出行风向标 → 任性玩High不够
                <w:br/>
                【海洋牧场出海捕捞+逗河豚+拔笼体验+独家精美鲍鱼鲜味宴】（游览时间约1.5小时）
                <w:br/>
                打破传统海洋牧场走马观花的形式，最优的海洋牧场体验开始啦~
                <w:br/>
                ①延胶东最东端海岸线拍照留念打卡，碧海蓝天，海风徐徐，我在海洋牧场等你，燃爆你的朋友圈
                <w:br/>
                ②前往海洋牧场专属VIP通道，穿好救生衣乘渔家大船前往海上捕捞平台，海上与海鸥为伴遨游大海之上。③抵达海上万亩的养殖区，逗河豚鱼-看河豚鱼鼓起肚子自卫的憨态，调皮又可爱，与河豚亲密拍照，在这里让您释放所有的生活压力，尽情的投入大海的怀抱。
                <w:br/>
                ④海上牧场采摘小海鲜，大家齐动手，五人一组相互配合，贝类小海鲜扇贝、海虹、牡蛎应有尽有，更有海中臻品——鲍鱼捕捞（保证每人一只），体验收获的喜悦。
                <w:br/>
                ⑤带着大家的收获我们前往餐厅，由工作人员统一蒸煮大家所有的收获。
                <w:br/>
                温馨小提示：
                <w:br/>
                【海洋牧场】若因天气原因停航无法前往，则更换为【威海华夏城风景区】。
                <w:br/>
                中餐独家安排海鲜大锅+精美鲍鱼捞饭（各吃)，搭配胶东特色荤菜及时令菜品，让您大饱口福，要吃我们就在这里吃到爽~
                <w:br/>
                【畅嗨·东浦湾沙滩浴场】汇聚了威海所有海边的浪漫元素，洁白细软的海滩、碧波荡漾的大海、逶迤成浪的松林，在这里真正体会住在大海边的感觉，树叶沙沙的声音和海浪声交织着，特别舒服！可以在私享沙滩上拍照留念，手把手教您使用网红道具摆 pose 凹造型，蓝天大海自带唯美滤镜，绚烂朋友圈！（【海上嘉年华自理】（导游可协助购买优惠票）狂浪的海世界，嗨玩海上冲锋舟、香蕉船、海上皮划艇、脚踏车、水上充气娱乐设施、桨板冲浪、水上排球、沙滩拔河、排球、网红秋千休闲凉亭应有尽有嗨玩到爆！这才是度假的乐趣所在！）
                <w:br/>
                【沙滩糖潮·精选缤纷下午茶】在沙滩享受精致甜品，配上一杯多巴胺清爽饮品。绝对是味蕾的极致享受。海风徐徐，冰凉畅快，沙滩更有无边泳池、清风纱幔、透明星空球、玻璃底船、躺椅遮阳伞、网红秋千等等您来打卡，别忘了用相机记录下这些独特的瞬间，与朋友们分享你在这个令人难忘的度假胜地所经历的一切，美翻你的朋友圈！
                <w:br/>
                【海边缤纷下午茶】 包含冷热饮品3-4款，每人可任选1杯，皇家茶点3-4款，每人可任选1款。
                <w:br/>
                【清爽饮品】【栀香龙井轻乳茶、栀香石榴、冰咖小黄柠、大红袍轻乳茶】饮品随时会更新哦~
                <w:br/>
                【皇家茶点】包含【提拉米苏、草莓芝士蛋糕、红丝绒榴莲千层】甜品随时会更新哦！
                <w:br/>
                特别赠送【赶海拾贝】体验一下赶海的乐趣吧！你可以亲自挖掘大海里的宝藏，感受大自然的神奇魅力，体验不一样的海滨乐趣。赶海的收获就像开盲盒一样，赶海赶的是心情，捡贝壳捡的是快乐，尽享大自然的馈赠。（根据每天的潮汐表合理安排此赶海时间，景区前后顺序会有所调整，如遇天气愿意则取消，无退费）
                <w:br/>
                特别赠送【无人机航拍】天空没有界限，带给你不一样的视角，领略另一种美。（无人机起飞受天气影响大，如遇天气原因大风或大雨则取消，无退费）
                <w:br/>
                【韩乐坊】中国首家韩文化主题商业公园，时尚潮流打卡地，年轻人的嗨乐街区，晚餐可在此自理，品尝当地美食！后入住酒店。
                <w:br/>
                晚间小推荐：可自愿自费观看大型华夏山水实景演艺【神游传奇】（249元起/人，首创360度旋转行走式大型山水实景演艺，首创360度旋转巨轮表演！《神游传奇》秀，作为华夏文旅集团打造的华夏演艺传奇系列的一部曲，是华夏文旅集团在山东威海华夏城景区投资打造的大型室外实景演艺。打造独特的会“跑”的观众席看台，舞台于自然山水天地间，将中华千年传统文化串联成秀，利用现代化声、光、电等现代化手段，使观众在赏心悦目中受到华夏文明的熏陶、感染和震撼。秀采撷华夏上下八千年传统文化发展符号，将伏羲女娲、大禹治水、八仙贺喜、凤凰涅槃等一系列经典传说串联成秀，在巧妙地运用华夏城景区环绕四周的真实景观，充分展示了中华民族的优秀文化。
                <w:br/>
                交通：当地旅游车
                <w:br/>
                景点：海洋牧场  东浦湾
                <w:br/>
                购物点：车售
                <w:br/>
                自费项：海上嘉年华   神游华夏演出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
                <w:br/>
              </w:t>
            </w:r>
          </w:p>
          <w:p>
            <w:pPr>
              <w:pStyle w:val="indent"/>
            </w:pPr>
            <w:r>
              <w:rPr>
                <w:rFonts w:ascii="微软雅黑" w:hAnsi="微软雅黑" w:eastAsia="微软雅黑" w:cs="微软雅黑"/>
                <w:color w:val="000000"/>
                <w:sz w:val="20"/>
                <w:szCs w:val="20"/>
              </w:rPr>
              <w:t xml:space="preserve">
                早餐后，开启新一天的嗨玩旅程！
                <w:br/>
                【5A·神游海洋世界】（游览约1.5小时）山东华夏文化旅游集团投资5亿元倾力打造的以海洋文化为主题的旅游项目，探秘老渔村里原生态的渔村文化，走进潜水艇，透过视窗看奥妙无穷的海底王国，观赏大洋彼岸地中海风情老街，海洋动物大联欢，海象表演，白鲸表演，海豚表演，免费体验5D动感影院，穿梭时空大冒险，挑战你心脏的零跳动，集观赏、参与、体验、科教、文化于一体，让游客全方位的感受神奇的海洋世界。
                <w:br/>
                中餐特别安排【蓬莱云雾缥缈八仙盛宴】来到蓬莱即是仙，蓬莱独有的特色美食，畅游仙境，品美酒，享八仙美食。
                <w:br/>
                【5A·八仙渡景区】（游览约1.5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（【大帆船自理】（导游可协助购买优惠票）体验“一脚踏两海，两耳听双涛”，在黄渤海交界处，听着涛声不绝，仰看整个田横山和丹崖山～头上有一群群的海鸥围着你自由飞翔）
                <w:br/>
                【八仙群雕广场】(游览约30 分钟）八仙过海大型雕塑在和平广场对面，濒临大海，是蓬莱的标志，八仙过海大型雕塑面向大海，蓬莱有着 2100 多年悠久历史和灿烂文化，素有“人间仙境”之称，是东方神仙神话的发源地。在八仙的组合群雕前，可将中国道教文化，八仙的灵气带进您的生活，并为您的生活增添一些灵幻、神秘的气息。
                <w:br/>
                车赴青岛（车程约3小时）晚餐后入住酒店。
                <w:br/>
                交通：当地旅游车
                <w:br/>
                景点：神游海洋世界  八仙渡
                <w:br/>
                购物点：车售
                <w:br/>
                自费项：大帆船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青岛--北京
                <w:br/>
              </w:t>
            </w:r>
          </w:p>
          <w:p>
            <w:pPr>
              <w:pStyle w:val="indent"/>
            </w:pPr>
            <w:r>
              <w:rPr>
                <w:rFonts w:ascii="微软雅黑" w:hAnsi="微软雅黑" w:eastAsia="微软雅黑" w:cs="微软雅黑"/>
                <w:color w:val="000000"/>
                <w:sz w:val="20"/>
                <w:szCs w:val="20"/>
              </w:rPr>
              <w:t xml:space="preserve">
                今日无行程安排，早餐后根据您的返程车次时间安排送站，乘高铁返回北京，工作人员会提前与您联系安排出发时间
                <w:br/>
                返程参考车次G206(10：31--14：16)G1068(10：19--15：00)G1070(12：03--17：03)G1072(12：26--17：12)G208(12：54--16：21)G210(14：00--17：45)G1074(14：35--19：23)G1076(16：04--21：01)G1078(16：16--21：10)G1080(17：12--22：00)G214(19：13--22：25)实际车次以出票为准
                <w:br/>
                温馨提示：
                <w:br/>
                1、此天仅有司机送机，无导游。
                <w:br/>
                2、酒店是12:00前退房，请仔细整理好自己的行李物品，请勿遗漏在酒店或旅游车上，增加您不必要的麻烦。
                <w:br/>
                交通：送站+高铁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全程2晚晚网评4钻酒店，1晚网评5钻酒店，升级1晚私属沙滩5钻酒店客房。出行便捷，充分满足大家温馨的旅途生活。
                <w:br/>
                若因（酒店自身原因或政府征用）等不可抗力因素，私属沙滩5钻酒店改青岛升级一晚5钻酒店，望周知！
                <w:br/>
                （酒店不提供自然单间，若出现单男单女，请出行前现补单房差）
                <w:br/>
                备选酒店：（酒店仅供参考，以实际排房为准，不指定酒店，敬请须知）
                <w:br/>
                青岛：凯莱智慧 雍华庭 瀚源世纪 红岛海天国际或同级酒店 
                <w:br/>
                海阳：盛龙建国 碧桂园十里金滩酒店或同级酒店
                <w:br/>
                威海：华玺 汤泊温泉 倪氏海泰 或同级酒店
                <w:br/>
                景点门票	景区首道大门票（景区内电瓶车及索道根据自身情况请自理）
                <w:br/>
                用餐标准	全程4早3正餐；餐标30-88；10人/桌；8-10菜1汤；特色餐客人自行取消不予退费，望周知
                <w:br/>
                【豪华海景海鲜自助】【独家精美鲍鱼鲜味宴】【云雾缥缈八仙宴】（如遇特殊原因我社有权更换为同等标准特色餐）
                <w:br/>
                旅游交通	北京往返高铁二等座、当地空调旅游大巴车，保证每人一个正座，6人内团（含6人）安排7座商务司兼导。
                <w:br/>
                导游服务	持有导游资格证书的专业导游全程优质服务
                <w:br/>
                购物说明	全程无购物
                <w:br/>
                费用不含	一价全含 夜间演绎及海上娱乐项目除外
                <w:br/>
                行程内不含的餐、表演秀、海上娱乐项目等不属于行程游览内项目，如游客有体验需求或安排需求，导游可代买优惠门票或安排订餐。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	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优惠说明	该产品报价已是综合优惠价格
                <w:br/>
                持老年证、残疾证、军官证、导游证、学生证等任何证件均不能另行减免门票费用，请周知！
                <w:br/>
                崂山需要提前预约门票，请在出行前提供准确无误的身份证号码信息，感谢配合！
                <w:br/>
                保险说明	旅行社责任险，不含旅游意外险
                <w:br/>
                特别说明	若因天气原因或不可抗力因素导致部分景区无法游览，与客人协商更换为同价位景区或退款。
                <w:br/>
                若因特殊原因或不可抗力因素导致指定酒店无法入住，更换同等标准酒店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2025-08-05T22:57:37+08:00</dcterms:created>
  <dcterms:modified xsi:type="dcterms:W3CDTF">2025-08-05T22:57:37+08:00</dcterms:modified>
</cp:coreProperties>
</file>

<file path=docProps/custom.xml><?xml version="1.0" encoding="utf-8"?>
<Properties xmlns="http://schemas.openxmlformats.org/officeDocument/2006/custom-properties" xmlns:vt="http://schemas.openxmlformats.org/officeDocument/2006/docPropsVTypes"/>
</file>