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轻奢贵州双飞五天（25年6月15-8月HY）行程单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SK1750847921ZR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轻奢贵州
                <w:br/>
                黄果树景区·青岩古镇·《贵秀》表演·小七孔·大七孔·西江千户苗寨双飞五天
                <w:br/>
                贵州20度气候·至尊纯玩20人小团·陆地头等舱保姆车
                <w:br/>
                追寻自然地召唤，离开舒适圈，离舒适却并不远
                <w:br/>
                怕购物团  选真纯玩
                <w:br/>
                三排座椅·USB充电·可坐可躺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北京乘机赴贵州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北京&gt;&gt;&gt;贵阳	用餐：无	住宿：贵阳
                <w:br/>
                北京乘机前往到达森林覆盖率31.6%的“森林之城”贵阳市；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推荐：白天去二七路小吃街，晚上去青云路夜市，还有陕西路小吃街等。
                <w:br/>
                黔货出山特产体验店，电话0851-85818581（贵州省农业厅一楼）
                <w:br/>
                特色：牛肉粉，肠旺面，恋爱豆腐果，雷家豆腐圆子，丝娃娃，烤鱼，炒螺丝等。
                <w:br/>
                交通：接机+旅游车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贵阳&gt;&gt;&gt;黄果树&gt;&gt;&gt;安顺/贵阳
                <w:br/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天星桥全程（游览时间2.5小时左右），脚踏在石上，人行在水中，小桥流水，曲径通幽，在石缝中穿行，打卡有趣的数生石和最美丽的银链坠潭瀑布。
                <w:br/>
                之后游览亚洲最大，贵州必游景点【黄果树瀑布】（不含单程扶梯30元/人，往返50元/人，非必须消费，自愿自理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贵阳花溪/安顺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酒店&gt;&gt;&gt;青岩古镇&gt;&gt;&gt;龙里《贵秀》&gt;&gt;&gt;住荔波景区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酒店&gt;&gt;&gt;青岩古镇&gt;&gt;&gt;龙里水乡《贵秀》&gt;&gt;&gt;住荔波景区	用餐：早晚	住宿：荔波景区
                <w:br/>
                <w:br/>
                    上午：酒店早餐后乘车前往游览明清古镇，中国的“耶路撒冷”5A级景区【青岩古镇】（不含青岩古镇景区环保车20元/人，保险5元/人，敬请自理）（游玩时间不少于2小时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下午：乘车前往流光溢彩的龙里水乡，赠送价值298元贵州经典代表性演出--龙里水乡《贵秀》，龙里水乡看贵秀，一眼千年大贵州！整台演出是以历史时间轴线串连，由《沧海桑田》、《山水传奇》、《奢香夫人》、《铁血忠魂》、《云顶霓裳》、《盛世贵州》这六幕场景组成。科技、演艺、文化、自然互相碰撞，把文化艺术与高科技完美融合，将生命的起源、历史、民风民俗、歌舞等极具贵州代表性的文化符号呈现给观众。让观众切身体验、欣赏到贵州大好河山的秀丽风景，穿越在这美妙的千年时空。通过表演，仿佛带大家品读一本关于贵州厚厚的艺术文化圣卷，令人回味悠长。后乘车前往荔波，入住小七孔景区内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酒店&gt;&gt;&gt;大、小七孔&gt;&gt;&gt;西江千户苗寨&gt;&gt;&gt;住苗寨景区内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酒店&gt;&gt;&gt;大、小七孔&gt;&gt;&gt;西江千户苗寨&gt;&gt;&gt;住苗寨景区内	用餐：早中	住宿：西江
                <w:br/>
                早餐后游览国家AAAA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之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游览结束后乘车前往5A级旅游景区【西江千户苗寨】，到达后乘景区电瓶车（4程电瓶车费用20元/人，保险10元/人，费用自理）进入景区，前往酒店办理完入住手续后自由活动。俯瞰【西江千户苗寨夜景】，夜幕降临，千万盏星灯亮起，星星点点，甚是壮观。之后自由活动，入住酒店休息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交通：旅游 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西江千户苗寨&gt;&gt;&gt;二上观景台&gt;&gt;&gt;换苗服&gt;&gt;&gt;贵阳送站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西江千户苗寨&gt;&gt;&gt;二上观景台&gt;&gt;&gt;换苗服&gt;&gt;&gt;贵阳送站	用餐：早中	住宿：温馨的家
                <w:br/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
                <w:br/>
                下午：游览结束返回贵阳统一送站，结束此次愉快的行程。
                <w:br/>
                <w:br/>
                如当日预定有返程大交通，为免耽误大交通时间，回程预定的高铁应在17:00以后。飞机航班应订在17:30之后。也可以送凯里南站14:30之后站次。
                <w:br/>
                温馨提示：
                <w:br/>
                １.如路上因为交通事故、堵车等不可抗拒因素造成大交通延误，我社不承担任何责任。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交通：旅游车+飞机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交通：北京贵阳往返飞机经济舱；全程正规空调旅游车（2+1豪华保姆车，保证一人一正位，不指定车位）
                <w:br/>
                酒店：2晚携程4钻酒店+1晚小七孔景区酒店+1晚西江特色客栈(一人一床位，正规双人标间，24小时热水空调)。
                <w:br/>
                餐饮：行程所列4早4正，正餐餐标40/人，十人一桌，，12菜1汤，人数不足十人相应减少菜品。
                <w:br/>
                门票：所列景点首道门票，黄果树门票、大小七孔门票、西江千户苗寨门票、青岩古镇门票
                <w:br/>
                已将相关景点进行优惠打包，成本均为按照景区给予旅行社优惠价核算，因此不再重复享受景区挂牌优惠。
                <w:br/>
                保险：含旅行社责任险，每人购买一份旅游意外险。（理赔最终解释权归保险公司所有）。
                <w:br/>
                导游：全程持证优秀中文导游服务
                <w:br/>
                儿童价特殊说明：儿童价格不含门票、景区小交通、床位，如儿童入园超高1.2米（含），需自理景区小交通费用；儿童不享受任何赠送门票，如产生费用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1.必须自费景区小交通165元/人：黄果树环保车50元/人及保险10元/人，西江电瓶车20元/人及保险10元/人、小七孔观光车及保险50元/人；青岩古镇观光车+保险25/人，需游客自理。
                <w:br/>
                2.黄果树单程扶梯30元/人，往返50元/人，鸳鸯湖划船30元/人；自愿选择参加。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单房差：如需单人入住一间房或携带异性儿童时，则需要补交单房差，携带儿童不保证拼房。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当地景区小交通自理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必须自费景区小交通165元/人：黄果树环保车50元/人及保险10元/人，西江电瓶车20元/人及保险10元/人、小七孔观光车及保险50元/人；青岩古镇观光车+保险25/人，需游客自理。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4、请成人带好有效证件，儿童带好户口本；航班抵达前3天以内取消合同的客人需收车位费500元/人。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行程备选酒店
                <w:br/>
                本行程优先安排入住所列备选酒店，备选酒店可能会因旺季资源紧张或者自身接待能力不足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贵怡酒店/旅途浮光/华美达安可/柏恒喜天/空港酒店/凯里亚德
                <w:br/>
                贵阳/花溪安顺	智选假日/希岸酒店/华博酒店/屯舍文化/葡华酒店/泰翔柏丽/镇宁金瀑酒店/朴树四季（东站店）
                <w:br/>
                荔波	竹园酒店
                <w:br/>
                西江	乐汀酒店/醉忆江南/沐星阁/春林酒店/三木酒店/零贰叁/蚩尤部落/星昊酒店/新福小苑/26号民宿/清风雅居
                <w:br/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4、请成人带好有效证件，儿童带好户口本；航班抵达前3天以内取消合同的客人需收车位费500元/人。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机票出完后不改不签 不退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2025-06-28T01:45:33+08:00</dcterms:created>
  <dcterms:modified xsi:type="dcterms:W3CDTF">2025-06-28T01:45:33+08:00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